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7F962" w14:textId="17FBAED6" w:rsidR="001D410A" w:rsidRDefault="001D410A" w:rsidP="00D90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 xml:space="preserve">ALLEGATO A  </w:t>
      </w:r>
    </w:p>
    <w:p w14:paraId="2823DCD4" w14:textId="77777777" w:rsidR="00A42440" w:rsidRPr="003A4B5A" w:rsidRDefault="00A42440" w:rsidP="00D90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bCs/>
        </w:rPr>
      </w:pPr>
    </w:p>
    <w:p w14:paraId="49F6D6F4" w14:textId="44D5342A" w:rsidR="001D410A" w:rsidRPr="003A4B5A" w:rsidRDefault="001D410A" w:rsidP="00D90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FAC-SIMILE DOMANDA DI PARTECIPAZIONE</w:t>
      </w:r>
      <w:r w:rsidR="00A11132">
        <w:rPr>
          <w:bCs/>
        </w:rPr>
        <w:t xml:space="preserve"> </w:t>
      </w:r>
      <w:r w:rsidR="00A11132" w:rsidRPr="001A58ED">
        <w:rPr>
          <w:b/>
          <w:sz w:val="28"/>
          <w:szCs w:val="28"/>
        </w:rPr>
        <w:t>PER I NUOVI ISCRITTI</w:t>
      </w:r>
      <w:r w:rsidRPr="003A4B5A">
        <w:rPr>
          <w:bCs/>
        </w:rPr>
        <w:t xml:space="preserve"> DA PRESENTARSI </w:t>
      </w:r>
      <w:r w:rsidRPr="003A4B5A">
        <w:rPr>
          <w:b/>
          <w:u w:val="single"/>
        </w:rPr>
        <w:t>SU PROPRIA CARTA INTESTATA</w:t>
      </w:r>
      <w:r w:rsidRPr="003A4B5A">
        <w:rPr>
          <w:bCs/>
        </w:rPr>
        <w:t xml:space="preserve"> ENTRO IL TERMINE PERENTORIO </w:t>
      </w:r>
      <w:r w:rsidR="006D1C85" w:rsidRPr="0021022C">
        <w:rPr>
          <w:bCs/>
        </w:rPr>
        <w:t xml:space="preserve">DEL </w:t>
      </w:r>
      <w:r w:rsidR="007737D9" w:rsidRPr="0021022C">
        <w:rPr>
          <w:b/>
          <w:u w:val="single"/>
        </w:rPr>
        <w:t>5</w:t>
      </w:r>
      <w:r w:rsidR="00B5132F" w:rsidRPr="0021022C">
        <w:rPr>
          <w:b/>
          <w:u w:val="single"/>
        </w:rPr>
        <w:t xml:space="preserve"> MAGGIO</w:t>
      </w:r>
      <w:r w:rsidR="00A02E45" w:rsidRPr="0021022C">
        <w:rPr>
          <w:b/>
          <w:u w:val="single"/>
        </w:rPr>
        <w:t xml:space="preserve"> 202</w:t>
      </w:r>
      <w:r w:rsidR="007737D9" w:rsidRPr="0021022C">
        <w:rPr>
          <w:b/>
          <w:u w:val="single"/>
        </w:rPr>
        <w:t>6</w:t>
      </w:r>
      <w:r w:rsidRPr="003A4B5A">
        <w:rPr>
          <w:b/>
          <w:u w:val="single"/>
        </w:rPr>
        <w:t xml:space="preserve"> ORE 23.59</w:t>
      </w:r>
      <w:r w:rsidRPr="003A4B5A">
        <w:rPr>
          <w:bCs/>
        </w:rPr>
        <w:t xml:space="preserve"> </w:t>
      </w:r>
      <w:r w:rsidRPr="003A4B5A">
        <w:rPr>
          <w:b/>
        </w:rPr>
        <w:t>ESCLUSIVAMENTE A MEZZO PEC</w:t>
      </w:r>
      <w:r w:rsidRPr="003A4B5A">
        <w:rPr>
          <w:bCs/>
        </w:rPr>
        <w:t xml:space="preserve"> AL SEGUENTE INDIRIZZO:</w:t>
      </w:r>
    </w:p>
    <w:p w14:paraId="1DA12AE1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03D6ED01" w14:textId="77777777" w:rsidR="00E56998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  <w:t xml:space="preserve">       </w:t>
      </w:r>
    </w:p>
    <w:p w14:paraId="0B83486E" w14:textId="77777777" w:rsidR="00E56998" w:rsidRDefault="00E56998" w:rsidP="001D410A">
      <w:pPr>
        <w:autoSpaceDE w:val="0"/>
        <w:autoSpaceDN w:val="0"/>
        <w:adjustRightInd w:val="0"/>
        <w:jc w:val="both"/>
        <w:rPr>
          <w:bCs/>
        </w:rPr>
      </w:pPr>
    </w:p>
    <w:p w14:paraId="4AF6C437" w14:textId="4C770134" w:rsidR="001D410A" w:rsidRPr="003A4B5A" w:rsidRDefault="00E56998" w:rsidP="007737D9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1D410A" w:rsidRPr="003A4B5A">
        <w:rPr>
          <w:bCs/>
        </w:rPr>
        <w:t>Al C.I.S.S.A.C.A.</w:t>
      </w:r>
    </w:p>
    <w:p w14:paraId="77D260F2" w14:textId="025DE0A8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  <w:t xml:space="preserve">U.O. </w:t>
      </w:r>
      <w:r w:rsidR="007737D9">
        <w:rPr>
          <w:bCs/>
        </w:rPr>
        <w:t xml:space="preserve">AFFARI GENERALI E </w:t>
      </w:r>
      <w:r w:rsidRPr="003A4B5A">
        <w:rPr>
          <w:bCs/>
        </w:rPr>
        <w:t>SUPPORTO ALLA DIREZIONE</w:t>
      </w:r>
    </w:p>
    <w:p w14:paraId="5CDE247D" w14:textId="453518F4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hyperlink r:id="rId8" w:history="1">
        <w:r w:rsidRPr="003A4B5A">
          <w:rPr>
            <w:rStyle w:val="Collegamentoipertestuale"/>
            <w:bCs/>
          </w:rPr>
          <w:t>cissaca@pec.it</w:t>
        </w:r>
      </w:hyperlink>
      <w:r w:rsidRPr="003A4B5A">
        <w:rPr>
          <w:bCs/>
        </w:rPr>
        <w:t xml:space="preserve"> </w:t>
      </w:r>
    </w:p>
    <w:p w14:paraId="512AC3EC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70AB1FE1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6FF2F133" w14:textId="437E771F" w:rsidR="001D410A" w:rsidRPr="00C55800" w:rsidRDefault="001D410A" w:rsidP="001D410A">
      <w:pPr>
        <w:autoSpaceDE w:val="0"/>
        <w:autoSpaceDN w:val="0"/>
        <w:adjustRightInd w:val="0"/>
        <w:jc w:val="both"/>
        <w:rPr>
          <w:b/>
        </w:rPr>
      </w:pPr>
      <w:r w:rsidRPr="003A4B5A">
        <w:rPr>
          <w:bCs/>
        </w:rPr>
        <w:t xml:space="preserve">OGGETTO: </w:t>
      </w:r>
      <w:r w:rsidRPr="00C55800">
        <w:rPr>
          <w:b/>
        </w:rPr>
        <w:t xml:space="preserve">DOMANDA DI PARTECIPAZIONE ALL’AVVISO PUBBLICO PER LA REVISIONE </w:t>
      </w:r>
      <w:r w:rsidR="00187CD0">
        <w:rPr>
          <w:b/>
        </w:rPr>
        <w:t>ANNO 202</w:t>
      </w:r>
      <w:r w:rsidR="007737D9">
        <w:rPr>
          <w:b/>
        </w:rPr>
        <w:t>6</w:t>
      </w:r>
      <w:r w:rsidRPr="00C55800">
        <w:rPr>
          <w:b/>
        </w:rPr>
        <w:t xml:space="preserve"> DELL’ELENCO DI AVVOCATI CUI CONFERIRE INCARICHI DI PATROCINIO LEGALE. </w:t>
      </w:r>
    </w:p>
    <w:p w14:paraId="561C121C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0DEF9B42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3C23F9B6" w14:textId="77777777" w:rsidR="001D410A" w:rsidRPr="003A4B5A" w:rsidRDefault="001D410A" w:rsidP="001D410A">
      <w:pPr>
        <w:tabs>
          <w:tab w:val="num" w:pos="-284"/>
        </w:tabs>
        <w:spacing w:line="360" w:lineRule="auto"/>
        <w:jc w:val="both"/>
      </w:pPr>
      <w:r w:rsidRPr="003A4B5A">
        <w:t xml:space="preserve">Il/La sottoscritto/a Avv. …………………………………………………………, nato/a </w:t>
      </w:r>
      <w:proofErr w:type="spellStart"/>
      <w:r w:rsidRPr="003A4B5A">
        <w:t>a</w:t>
      </w:r>
      <w:proofErr w:type="spellEnd"/>
      <w:r w:rsidRPr="003A4B5A">
        <w:t xml:space="preserve"> ……………………….………..………… il ………………………………………; residente in via ……………………….………….…………………...…….. n.….…… cap. ……………..; città …….…………………..……………… (Prov.) ………., con studio in ………………………………………</w:t>
      </w:r>
    </w:p>
    <w:p w14:paraId="4B2F8093" w14:textId="77777777" w:rsidR="001D410A" w:rsidRPr="003A4B5A" w:rsidRDefault="001D410A" w:rsidP="001D410A">
      <w:pPr>
        <w:tabs>
          <w:tab w:val="num" w:pos="-284"/>
        </w:tabs>
        <w:spacing w:line="360" w:lineRule="auto"/>
        <w:jc w:val="both"/>
      </w:pPr>
      <w:r w:rsidRPr="003A4B5A">
        <w:t xml:space="preserve">C.F. …………………………….. Tel. …………...……… Cellulare ………………………… E – mail ………………………………… PEC ………………………………………………. </w:t>
      </w:r>
    </w:p>
    <w:p w14:paraId="78646FD9" w14:textId="77777777" w:rsidR="001D410A" w:rsidRPr="003A4B5A" w:rsidRDefault="001D410A" w:rsidP="001D410A">
      <w:pPr>
        <w:tabs>
          <w:tab w:val="num" w:pos="-284"/>
        </w:tabs>
        <w:spacing w:line="360" w:lineRule="auto"/>
        <w:jc w:val="center"/>
      </w:pPr>
      <w:r w:rsidRPr="003A4B5A">
        <w:t>CHIEDE</w:t>
      </w:r>
    </w:p>
    <w:p w14:paraId="4023DFFA" w14:textId="6133702F" w:rsidR="001D410A" w:rsidRPr="003A4B5A" w:rsidRDefault="001D410A" w:rsidP="001D410A">
      <w:pPr>
        <w:pStyle w:val="Default"/>
        <w:jc w:val="both"/>
        <w:rPr>
          <w:bCs/>
        </w:rPr>
      </w:pPr>
      <w:r w:rsidRPr="003A4B5A">
        <w:t xml:space="preserve">di partecipare all’Avviso Pubblico per la revisione </w:t>
      </w:r>
      <w:r w:rsidR="00E66DD0">
        <w:t>annuale</w:t>
      </w:r>
      <w:r w:rsidRPr="003A4B5A">
        <w:t xml:space="preserve"> dell’Elenco di avvocati cui conferire incarichi di patrocinio e, precisamente, </w:t>
      </w:r>
      <w:r w:rsidRPr="00D547AC">
        <w:rPr>
          <w:b/>
          <w:bCs/>
        </w:rPr>
        <w:t>per massimo n. 2 delle 6 Sezioni</w:t>
      </w:r>
      <w:r w:rsidRPr="003A4B5A">
        <w:t xml:space="preserve"> di seguito indicate, </w:t>
      </w:r>
      <w:r w:rsidRPr="003A4B5A">
        <w:rPr>
          <w:bCs/>
        </w:rPr>
        <w:t>distinte per ambito giuridico:</w:t>
      </w:r>
    </w:p>
    <w:p w14:paraId="3B54554F" w14:textId="142C2DB9" w:rsidR="001D410A" w:rsidRPr="003A4B5A" w:rsidRDefault="00BA7703" w:rsidP="001D410A">
      <w:pPr>
        <w:pStyle w:val="Default"/>
        <w:numPr>
          <w:ilvl w:val="0"/>
          <w:numId w:val="3"/>
        </w:numPr>
        <w:jc w:val="both"/>
        <w:rPr>
          <w:bCs/>
        </w:rPr>
      </w:pPr>
      <w:r w:rsidRPr="00FE6CB6">
        <w:rPr>
          <w:bCs/>
          <w:sz w:val="30"/>
          <w:szCs w:val="30"/>
        </w:rPr>
        <w:t>□</w:t>
      </w:r>
      <w:r>
        <w:rPr>
          <w:bCs/>
        </w:rPr>
        <w:t xml:space="preserve"> </w:t>
      </w:r>
      <w:r w:rsidR="001D410A" w:rsidRPr="003A4B5A">
        <w:rPr>
          <w:bCs/>
        </w:rPr>
        <w:t>AMMINISTRATIVO</w:t>
      </w:r>
    </w:p>
    <w:p w14:paraId="2D598939" w14:textId="14F6670B" w:rsidR="001D410A" w:rsidRPr="003A4B5A" w:rsidRDefault="00FE6CB6" w:rsidP="001D410A">
      <w:pPr>
        <w:pStyle w:val="Default"/>
        <w:numPr>
          <w:ilvl w:val="0"/>
          <w:numId w:val="3"/>
        </w:numPr>
        <w:jc w:val="both"/>
        <w:rPr>
          <w:bCs/>
        </w:rPr>
      </w:pPr>
      <w:r w:rsidRPr="00FE6CB6">
        <w:rPr>
          <w:bCs/>
          <w:sz w:val="30"/>
          <w:szCs w:val="30"/>
        </w:rPr>
        <w:t>□</w:t>
      </w:r>
      <w:r>
        <w:rPr>
          <w:bCs/>
          <w:sz w:val="30"/>
          <w:szCs w:val="30"/>
        </w:rPr>
        <w:t xml:space="preserve"> </w:t>
      </w:r>
      <w:r w:rsidR="001D410A" w:rsidRPr="003A4B5A">
        <w:rPr>
          <w:bCs/>
        </w:rPr>
        <w:t>CIVILE</w:t>
      </w:r>
    </w:p>
    <w:p w14:paraId="5EF21B29" w14:textId="1CA82231" w:rsidR="001D410A" w:rsidRPr="003A4B5A" w:rsidRDefault="00FE6CB6" w:rsidP="001D410A">
      <w:pPr>
        <w:pStyle w:val="Default"/>
        <w:numPr>
          <w:ilvl w:val="0"/>
          <w:numId w:val="3"/>
        </w:numPr>
        <w:jc w:val="both"/>
        <w:rPr>
          <w:bCs/>
        </w:rPr>
      </w:pPr>
      <w:r w:rsidRPr="00FE6CB6">
        <w:rPr>
          <w:bCs/>
          <w:sz w:val="30"/>
          <w:szCs w:val="30"/>
        </w:rPr>
        <w:t>□</w:t>
      </w:r>
      <w:r>
        <w:rPr>
          <w:bCs/>
          <w:sz w:val="30"/>
          <w:szCs w:val="30"/>
        </w:rPr>
        <w:t xml:space="preserve"> </w:t>
      </w:r>
      <w:r w:rsidR="001D410A" w:rsidRPr="003A4B5A">
        <w:rPr>
          <w:bCs/>
        </w:rPr>
        <w:t>LAVORISTICO</w:t>
      </w:r>
    </w:p>
    <w:p w14:paraId="0908CA5E" w14:textId="72D9C1B1" w:rsidR="001D410A" w:rsidRPr="003A4B5A" w:rsidRDefault="00FE6CB6" w:rsidP="001D410A">
      <w:pPr>
        <w:pStyle w:val="Default"/>
        <w:numPr>
          <w:ilvl w:val="0"/>
          <w:numId w:val="3"/>
        </w:numPr>
        <w:jc w:val="both"/>
        <w:rPr>
          <w:bCs/>
        </w:rPr>
      </w:pPr>
      <w:r w:rsidRPr="00FE6CB6">
        <w:rPr>
          <w:bCs/>
          <w:sz w:val="30"/>
          <w:szCs w:val="30"/>
        </w:rPr>
        <w:t>□</w:t>
      </w:r>
      <w:r>
        <w:rPr>
          <w:bCs/>
          <w:sz w:val="30"/>
          <w:szCs w:val="30"/>
        </w:rPr>
        <w:t xml:space="preserve"> </w:t>
      </w:r>
      <w:r w:rsidR="001D410A" w:rsidRPr="003A4B5A">
        <w:rPr>
          <w:bCs/>
        </w:rPr>
        <w:t>PENALE</w:t>
      </w:r>
    </w:p>
    <w:p w14:paraId="31481CCA" w14:textId="35C29DDD" w:rsidR="001D410A" w:rsidRPr="003A4B5A" w:rsidRDefault="00FE6CB6" w:rsidP="001D410A">
      <w:pPr>
        <w:pStyle w:val="Default"/>
        <w:numPr>
          <w:ilvl w:val="0"/>
          <w:numId w:val="3"/>
        </w:numPr>
        <w:jc w:val="both"/>
        <w:rPr>
          <w:bCs/>
        </w:rPr>
      </w:pPr>
      <w:r w:rsidRPr="00FE6CB6">
        <w:rPr>
          <w:bCs/>
          <w:sz w:val="30"/>
          <w:szCs w:val="30"/>
        </w:rPr>
        <w:t>□</w:t>
      </w:r>
      <w:r>
        <w:rPr>
          <w:bCs/>
          <w:sz w:val="30"/>
          <w:szCs w:val="30"/>
        </w:rPr>
        <w:t xml:space="preserve"> </w:t>
      </w:r>
      <w:r w:rsidR="001D410A" w:rsidRPr="003A4B5A">
        <w:rPr>
          <w:bCs/>
        </w:rPr>
        <w:t>TRIBUTARIO</w:t>
      </w:r>
    </w:p>
    <w:p w14:paraId="36854467" w14:textId="3B5D15C7" w:rsidR="001D410A" w:rsidRPr="003A4B5A" w:rsidRDefault="00FE6CB6" w:rsidP="001D410A">
      <w:pPr>
        <w:pStyle w:val="Default"/>
        <w:numPr>
          <w:ilvl w:val="0"/>
          <w:numId w:val="3"/>
        </w:numPr>
        <w:jc w:val="both"/>
        <w:rPr>
          <w:bCs/>
        </w:rPr>
      </w:pPr>
      <w:r w:rsidRPr="00FE6CB6">
        <w:rPr>
          <w:bCs/>
          <w:sz w:val="30"/>
          <w:szCs w:val="30"/>
        </w:rPr>
        <w:t>□</w:t>
      </w:r>
      <w:r>
        <w:rPr>
          <w:bCs/>
          <w:sz w:val="30"/>
          <w:szCs w:val="30"/>
        </w:rPr>
        <w:t xml:space="preserve"> </w:t>
      </w:r>
      <w:r w:rsidR="001D410A" w:rsidRPr="003A4B5A">
        <w:rPr>
          <w:bCs/>
        </w:rPr>
        <w:t>CONTABILE AVANTI LA CORTE DEI CONTI</w:t>
      </w:r>
    </w:p>
    <w:p w14:paraId="319E0726" w14:textId="77777777" w:rsidR="001D410A" w:rsidRPr="003A4B5A" w:rsidRDefault="001D410A" w:rsidP="001D410A">
      <w:pPr>
        <w:tabs>
          <w:tab w:val="num" w:pos="-284"/>
        </w:tabs>
        <w:jc w:val="both"/>
        <w:rPr>
          <w:bCs/>
        </w:rPr>
      </w:pPr>
    </w:p>
    <w:p w14:paraId="16850D95" w14:textId="77777777" w:rsidR="001D410A" w:rsidRPr="003A4B5A" w:rsidRDefault="001D410A" w:rsidP="001D410A">
      <w:pPr>
        <w:autoSpaceDE w:val="0"/>
        <w:autoSpaceDN w:val="0"/>
        <w:adjustRightInd w:val="0"/>
        <w:jc w:val="center"/>
        <w:rPr>
          <w:bCs/>
        </w:rPr>
      </w:pPr>
      <w:r w:rsidRPr="003A4B5A">
        <w:rPr>
          <w:bCs/>
        </w:rPr>
        <w:t>E ALL’UOPO DICHIARA</w:t>
      </w:r>
    </w:p>
    <w:p w14:paraId="0966B944" w14:textId="77777777" w:rsidR="001D410A" w:rsidRPr="003A4B5A" w:rsidRDefault="001D410A" w:rsidP="001D410A">
      <w:pPr>
        <w:autoSpaceDE w:val="0"/>
        <w:autoSpaceDN w:val="0"/>
        <w:adjustRightInd w:val="0"/>
        <w:jc w:val="center"/>
        <w:rPr>
          <w:bCs/>
        </w:rPr>
      </w:pPr>
    </w:p>
    <w:p w14:paraId="44DE18A8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di essere in possesso dei seguenti requisiti, come indicati dall’art. 2 dell’Avviso Pubblico:</w:t>
      </w:r>
    </w:p>
    <w:p w14:paraId="1764AC4A" w14:textId="77777777" w:rsidR="001D410A" w:rsidRPr="003A4B5A" w:rsidRDefault="001D410A" w:rsidP="001D410A">
      <w:pPr>
        <w:pStyle w:val="Default"/>
        <w:numPr>
          <w:ilvl w:val="0"/>
          <w:numId w:val="4"/>
        </w:numPr>
        <w:jc w:val="both"/>
        <w:rPr>
          <w:bCs/>
        </w:rPr>
      </w:pPr>
      <w:r w:rsidRPr="003A4B5A">
        <w:rPr>
          <w:bCs/>
        </w:rPr>
        <w:t>cittadinanza italiana, salvo le equiparazioni stabilite dalle leggi vigenti per i cittadini dell’Unione Europea;</w:t>
      </w:r>
    </w:p>
    <w:p w14:paraId="0C3262C3" w14:textId="77777777" w:rsidR="001D410A" w:rsidRPr="003A4B5A" w:rsidRDefault="001D410A" w:rsidP="001D410A">
      <w:pPr>
        <w:pStyle w:val="Default"/>
        <w:numPr>
          <w:ilvl w:val="0"/>
          <w:numId w:val="4"/>
        </w:numPr>
        <w:jc w:val="both"/>
        <w:rPr>
          <w:bCs/>
        </w:rPr>
      </w:pPr>
      <w:r w:rsidRPr="003A4B5A">
        <w:rPr>
          <w:bCs/>
        </w:rPr>
        <w:t>godimento dei diritti civili e politici;</w:t>
      </w:r>
    </w:p>
    <w:p w14:paraId="04037815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 xml:space="preserve">assenza di cause ostative a contrarre con la P.A. secondo le normative vigenti in materia; </w:t>
      </w:r>
    </w:p>
    <w:p w14:paraId="14227BAC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iscrizione all’Albo professionale degli avvocati presso il foro di competenza di _______________ dal ____________ n. tesserino ____________;</w:t>
      </w:r>
    </w:p>
    <w:p w14:paraId="09EF3840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di essere/non essere abilitato al patrocinio avanti alla Corte di Cassazione dal __________________;</w:t>
      </w:r>
    </w:p>
    <w:p w14:paraId="394D9CA8" w14:textId="4894E286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requisiti di ordine generale di cui a</w:t>
      </w:r>
      <w:r w:rsidR="00402909">
        <w:rPr>
          <w:color w:val="000000"/>
        </w:rPr>
        <w:t xml:space="preserve">gli </w:t>
      </w:r>
      <w:r w:rsidRPr="003A4B5A">
        <w:rPr>
          <w:color w:val="000000"/>
        </w:rPr>
        <w:t>art</w:t>
      </w:r>
      <w:r w:rsidR="00402909">
        <w:rPr>
          <w:color w:val="000000"/>
        </w:rPr>
        <w:t>t</w:t>
      </w:r>
      <w:r w:rsidRPr="003A4B5A">
        <w:rPr>
          <w:color w:val="000000"/>
        </w:rPr>
        <w:t xml:space="preserve">. </w:t>
      </w:r>
      <w:r w:rsidR="00402909">
        <w:rPr>
          <w:color w:val="000000"/>
        </w:rPr>
        <w:t>94 e 95</w:t>
      </w:r>
      <w:r w:rsidRPr="003A4B5A">
        <w:rPr>
          <w:color w:val="000000"/>
        </w:rPr>
        <w:t xml:space="preserve"> del </w:t>
      </w:r>
      <w:proofErr w:type="spellStart"/>
      <w:r w:rsidRPr="003A4B5A">
        <w:rPr>
          <w:color w:val="000000"/>
        </w:rPr>
        <w:t>D.Lg</w:t>
      </w:r>
      <w:r w:rsidR="00402909">
        <w:rPr>
          <w:color w:val="000000"/>
        </w:rPr>
        <w:t>s</w:t>
      </w:r>
      <w:r w:rsidRPr="003A4B5A">
        <w:rPr>
          <w:color w:val="000000"/>
        </w:rPr>
        <w:t>.</w:t>
      </w:r>
      <w:proofErr w:type="spellEnd"/>
      <w:r w:rsidRPr="003A4B5A">
        <w:rPr>
          <w:color w:val="000000"/>
        </w:rPr>
        <w:t xml:space="preserve"> </w:t>
      </w:r>
      <w:r w:rsidR="00402909">
        <w:rPr>
          <w:color w:val="000000"/>
        </w:rPr>
        <w:t>36/2023;</w:t>
      </w:r>
    </w:p>
    <w:p w14:paraId="717FB5B7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lastRenderedPageBreak/>
        <w:t>polizza assicurativa per la copertura dei rischi derivanti dall’esercizio dell’attività professionale;</w:t>
      </w:r>
    </w:p>
    <w:p w14:paraId="4B6B21C5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insussistenza di cause di inconferibilità e/o incompatibilità in materia di incarichi presso le Pubbliche Amministrazioni;</w:t>
      </w:r>
    </w:p>
    <w:p w14:paraId="67FB58CF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assenza di condanne penali e/o di provvedimenti che riguardano l’applicazione di misure di prevenzione, di decisioni civili e di provvedimenti amministrativi iscritti nel casellario giudiziale;</w:t>
      </w:r>
    </w:p>
    <w:p w14:paraId="308AD9A9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assenza di sanzioni disciplinari attivate dall’Ordine di appartenenza in relazione all’esercizio della propria attività professionale;</w:t>
      </w:r>
    </w:p>
    <w:p w14:paraId="59CD07C7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assenza di incarichi per contenziosi contro il C.I.S.S.A.C.A. negli ultimi due anni o attualmente in corso (in proprio o in qualità di difensore di altre parti);</w:t>
      </w:r>
    </w:p>
    <w:p w14:paraId="29B03FE6" w14:textId="77777777" w:rsidR="001D410A" w:rsidRPr="003A4B5A" w:rsidRDefault="001D410A" w:rsidP="001D410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</w:rPr>
      </w:pPr>
      <w:r w:rsidRPr="003A4B5A">
        <w:rPr>
          <w:color w:val="000000"/>
        </w:rPr>
        <w:t>assenza di rapporti di parentela entro il 2° grado con i Dirigenti del Consorzio, con i Consiglieri di Amministrazione e con il Segretario, nonché affinità entro il 2° grado con i medesimi.</w:t>
      </w:r>
    </w:p>
    <w:p w14:paraId="699035E4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5C7055C6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Allega alla presente istanza di iscrizione, a pena di esclusione:</w:t>
      </w:r>
    </w:p>
    <w:p w14:paraId="5C9786FD" w14:textId="77777777" w:rsidR="001D410A" w:rsidRPr="003A4B5A" w:rsidRDefault="001D410A" w:rsidP="001D41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CURRICULUM VITAE E PROFESSIONALE IN FORMATO EUROPEO, DATATO E SOTTOSCRITTO comprovante il possesso dell’esperienza e/o specializzazione nelle materie della/e Sezione/i prescelta/e per l’iscrizione;</w:t>
      </w:r>
    </w:p>
    <w:p w14:paraId="3C226DA1" w14:textId="594617AA" w:rsidR="001D410A" w:rsidRPr="003A4B5A" w:rsidRDefault="001D410A" w:rsidP="001D41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PROSPETTO RIASSUNTIVO degli incarichi assunti debitamente compilato e sottoscritto</w:t>
      </w:r>
      <w:r w:rsidR="00CC7CAA">
        <w:rPr>
          <w:bCs/>
        </w:rPr>
        <w:t xml:space="preserve"> digitalmente</w:t>
      </w:r>
      <w:r w:rsidRPr="003A4B5A">
        <w:rPr>
          <w:bCs/>
        </w:rPr>
        <w:t xml:space="preserve"> (allegato </w:t>
      </w:r>
      <w:r w:rsidR="00194C80">
        <w:rPr>
          <w:bCs/>
        </w:rPr>
        <w:t xml:space="preserve">B </w:t>
      </w:r>
      <w:r w:rsidRPr="003A4B5A">
        <w:rPr>
          <w:bCs/>
        </w:rPr>
        <w:t>in fac-simile alla presente istanza);</w:t>
      </w:r>
    </w:p>
    <w:p w14:paraId="0FD48B8A" w14:textId="77777777" w:rsidR="001D410A" w:rsidRPr="003A4B5A" w:rsidRDefault="001D410A" w:rsidP="001D41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COPIA DELLA POLIZZA ASSICURATIVA per la copertura dei rischi derivanti dall’esercizio dell’attività professionale;</w:t>
      </w:r>
    </w:p>
    <w:p w14:paraId="67F9DCA3" w14:textId="77777777" w:rsidR="001D410A" w:rsidRPr="003A4B5A" w:rsidRDefault="001D410A" w:rsidP="001D41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COPIA DI DOCUMENTO D’IDENTITA’ valido, in caso di firma autografa della documentazione.</w:t>
      </w:r>
    </w:p>
    <w:p w14:paraId="77923932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3FA92727" w14:textId="77777777" w:rsidR="001D410A" w:rsidRPr="003A4B5A" w:rsidRDefault="001D410A" w:rsidP="001D410A">
      <w:pPr>
        <w:autoSpaceDE w:val="0"/>
        <w:autoSpaceDN w:val="0"/>
        <w:adjustRightInd w:val="0"/>
        <w:jc w:val="center"/>
        <w:rPr>
          <w:bCs/>
        </w:rPr>
      </w:pPr>
      <w:r w:rsidRPr="003A4B5A">
        <w:rPr>
          <w:bCs/>
        </w:rPr>
        <w:t>DICHIARA INOLTRE</w:t>
      </w:r>
    </w:p>
    <w:p w14:paraId="574FE3E6" w14:textId="77777777" w:rsidR="001D410A" w:rsidRPr="003A4B5A" w:rsidRDefault="001D410A" w:rsidP="001D410A">
      <w:pPr>
        <w:autoSpaceDE w:val="0"/>
        <w:autoSpaceDN w:val="0"/>
        <w:adjustRightInd w:val="0"/>
        <w:jc w:val="center"/>
        <w:rPr>
          <w:bCs/>
        </w:rPr>
      </w:pPr>
    </w:p>
    <w:p w14:paraId="2EE6DB80" w14:textId="77777777" w:rsidR="001D410A" w:rsidRPr="003A4B5A" w:rsidRDefault="001D410A" w:rsidP="001D410A">
      <w:pPr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3A4B5A">
        <w:rPr>
          <w:color w:val="000000"/>
        </w:rPr>
        <w:t xml:space="preserve">di impegnarsi a non </w:t>
      </w:r>
      <w:r w:rsidRPr="003A4B5A">
        <w:t>accettare incarichi di rappresentanza e difesa, né altri incarichi di consulenza da parte terzi, pubblici o privati, contro il C.I.S.S.A.C.A. o in conflitto con gli interessi del Consorzio per la durata del rapporto instaurato;</w:t>
      </w:r>
    </w:p>
    <w:p w14:paraId="697F9B62" w14:textId="217222C7" w:rsidR="001D410A" w:rsidRPr="003A4B5A" w:rsidRDefault="001D410A" w:rsidP="001D410A">
      <w:pPr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3A4B5A">
        <w:rPr>
          <w:u w:val="single"/>
        </w:rPr>
        <w:t>di accettare tutte le disposizioni contenute nel</w:t>
      </w:r>
      <w:r w:rsidR="0011625E">
        <w:rPr>
          <w:u w:val="single"/>
        </w:rPr>
        <w:t>l’avviso</w:t>
      </w:r>
      <w:r w:rsidR="00F563F6">
        <w:rPr>
          <w:u w:val="single"/>
        </w:rPr>
        <w:t xml:space="preserve"> di revisione e nel</w:t>
      </w:r>
      <w:r w:rsidRPr="003A4B5A">
        <w:rPr>
          <w:u w:val="single"/>
        </w:rPr>
        <w:t xml:space="preserve"> Regolamento per l’istituzione di un elenco di avvocati cui conferire incarichi di patrocinio legale,</w:t>
      </w:r>
      <w:r w:rsidRPr="003A4B5A">
        <w:t xml:space="preserve"> e delle previsioni del codice di comportamento approvato dal Consorzio per i propri dipendenti, con impegno a comunicare con tempestività il sopraggiungere di nuove situazioni ostative al mantenimento dell’iscrizione;</w:t>
      </w:r>
    </w:p>
    <w:p w14:paraId="5F78EF4B" w14:textId="2A6302B8" w:rsidR="001D410A" w:rsidRPr="003A4B5A" w:rsidRDefault="001D410A" w:rsidP="001D410A">
      <w:pPr>
        <w:numPr>
          <w:ilvl w:val="0"/>
          <w:numId w:val="1"/>
        </w:numPr>
        <w:autoSpaceDE w:val="0"/>
        <w:autoSpaceDN w:val="0"/>
        <w:adjustRightInd w:val="0"/>
        <w:ind w:left="360"/>
        <w:jc w:val="both"/>
        <w:rPr>
          <w:color w:val="000000"/>
        </w:rPr>
      </w:pPr>
      <w:r w:rsidRPr="003A4B5A">
        <w:t>di impegnarsi a rendere</w:t>
      </w:r>
      <w:r w:rsidR="00720ECF">
        <w:t>,</w:t>
      </w:r>
      <w:r w:rsidRPr="003A4B5A">
        <w:t xml:space="preserve"> senza alcuna pretesa di rimborsi e/o onorari all’Ente, in caso di nomina, un parere scritto preliminare in ordine alla sussistenza, in fatto e diritto, di ragioni per agire o resistere in giudizio e per eventuali transazioni relative al giudizio per cui sono stati incaricati.</w:t>
      </w:r>
    </w:p>
    <w:p w14:paraId="3D80F147" w14:textId="77777777" w:rsidR="001D410A" w:rsidRPr="003A4B5A" w:rsidRDefault="001D410A" w:rsidP="001D410A">
      <w:pPr>
        <w:numPr>
          <w:ilvl w:val="0"/>
          <w:numId w:val="1"/>
        </w:numPr>
        <w:ind w:left="354" w:hanging="357"/>
        <w:jc w:val="both"/>
      </w:pPr>
      <w:r w:rsidRPr="003A4B5A">
        <w:t>di aver preso visione della sottoindicata informativa in materia di privacy e di accettarla integralmente;</w:t>
      </w:r>
    </w:p>
    <w:p w14:paraId="16B51340" w14:textId="77777777" w:rsidR="001D410A" w:rsidRPr="003A4B5A" w:rsidRDefault="001D410A" w:rsidP="001D410A">
      <w:pPr>
        <w:numPr>
          <w:ilvl w:val="0"/>
          <w:numId w:val="1"/>
        </w:numPr>
        <w:ind w:left="354" w:hanging="357"/>
        <w:jc w:val="both"/>
      </w:pPr>
      <w:r w:rsidRPr="003A4B5A">
        <w:t xml:space="preserve">di essere consapevole della veridicità della presente domanda e delle dichiarazioni in essa contenute e di essere a conoscenza delle sanzioni penali previste in caso di dichiarazioni mendaci, falsità negli atti e uso di atti falsi (art. 76 D.P.R. 28.12.2000 n. 445 e </w:t>
      </w:r>
      <w:proofErr w:type="spellStart"/>
      <w:r w:rsidRPr="003A4B5A">
        <w:t>s.m.i.</w:t>
      </w:r>
      <w:proofErr w:type="spellEnd"/>
      <w:r w:rsidRPr="003A4B5A">
        <w:t>);</w:t>
      </w:r>
    </w:p>
    <w:p w14:paraId="3BB04BA7" w14:textId="77777777" w:rsidR="001D410A" w:rsidRPr="003A4B5A" w:rsidRDefault="001D410A" w:rsidP="001D410A">
      <w:pPr>
        <w:numPr>
          <w:ilvl w:val="0"/>
          <w:numId w:val="1"/>
        </w:numPr>
        <w:autoSpaceDE w:val="0"/>
        <w:autoSpaceDN w:val="0"/>
        <w:adjustRightInd w:val="0"/>
        <w:ind w:left="354" w:hanging="357"/>
        <w:jc w:val="both"/>
        <w:rPr>
          <w:bCs/>
        </w:rPr>
      </w:pPr>
      <w:r w:rsidRPr="003A4B5A">
        <w:rPr>
          <w:bCs/>
        </w:rPr>
        <w:t>che le comunicazioni inerenti il presente Avviso dovranno essere inviate al seguente indirizzo:</w:t>
      </w:r>
    </w:p>
    <w:p w14:paraId="7553117E" w14:textId="77777777" w:rsidR="001D410A" w:rsidRPr="003A4B5A" w:rsidRDefault="001D410A" w:rsidP="003B2C4B">
      <w:pPr>
        <w:autoSpaceDE w:val="0"/>
        <w:autoSpaceDN w:val="0"/>
        <w:adjustRightInd w:val="0"/>
        <w:ind w:left="354"/>
        <w:jc w:val="both"/>
        <w:rPr>
          <w:bCs/>
        </w:rPr>
      </w:pPr>
      <w:r w:rsidRPr="003A4B5A">
        <w:rPr>
          <w:bCs/>
        </w:rPr>
        <w:t>Avv. …………………………………………………… con studio in via ……………………………</w:t>
      </w:r>
    </w:p>
    <w:p w14:paraId="0ED30816" w14:textId="77777777" w:rsidR="001D410A" w:rsidRPr="003A4B5A" w:rsidRDefault="001D410A" w:rsidP="003B2C4B">
      <w:pPr>
        <w:autoSpaceDE w:val="0"/>
        <w:autoSpaceDN w:val="0"/>
        <w:adjustRightInd w:val="0"/>
        <w:ind w:left="354"/>
        <w:jc w:val="both"/>
        <w:rPr>
          <w:bCs/>
        </w:rPr>
      </w:pPr>
      <w:r w:rsidRPr="003A4B5A">
        <w:rPr>
          <w:bCs/>
        </w:rPr>
        <w:t xml:space="preserve">città ………………………………………………. tel. …………………………….. </w:t>
      </w:r>
      <w:proofErr w:type="spellStart"/>
      <w:r w:rsidRPr="003A4B5A">
        <w:rPr>
          <w:bCs/>
        </w:rPr>
        <w:t>cell</w:t>
      </w:r>
      <w:proofErr w:type="spellEnd"/>
      <w:r w:rsidRPr="003A4B5A">
        <w:rPr>
          <w:bCs/>
        </w:rPr>
        <w:t xml:space="preserve"> ……………</w:t>
      </w:r>
    </w:p>
    <w:p w14:paraId="50E9EA77" w14:textId="77777777" w:rsidR="001D410A" w:rsidRPr="003A4B5A" w:rsidRDefault="001D410A" w:rsidP="003B2C4B">
      <w:pPr>
        <w:autoSpaceDE w:val="0"/>
        <w:autoSpaceDN w:val="0"/>
        <w:adjustRightInd w:val="0"/>
        <w:ind w:left="354"/>
        <w:jc w:val="both"/>
        <w:rPr>
          <w:bCs/>
        </w:rPr>
      </w:pPr>
      <w:r w:rsidRPr="003A4B5A">
        <w:rPr>
          <w:bCs/>
        </w:rPr>
        <w:t>PEC …………………………… e-mail ……………………………</w:t>
      </w:r>
    </w:p>
    <w:p w14:paraId="38D4B318" w14:textId="77777777" w:rsidR="001D410A" w:rsidRPr="003A4B5A" w:rsidRDefault="001D410A" w:rsidP="001D410A">
      <w:pPr>
        <w:autoSpaceDE w:val="0"/>
        <w:autoSpaceDN w:val="0"/>
        <w:adjustRightInd w:val="0"/>
        <w:ind w:left="714"/>
        <w:jc w:val="both"/>
        <w:rPr>
          <w:bCs/>
        </w:rPr>
      </w:pPr>
    </w:p>
    <w:p w14:paraId="52E76DB8" w14:textId="77777777" w:rsidR="001D410A" w:rsidRPr="003A4B5A" w:rsidRDefault="001D410A" w:rsidP="001D410A">
      <w:pPr>
        <w:autoSpaceDE w:val="0"/>
        <w:autoSpaceDN w:val="0"/>
        <w:adjustRightInd w:val="0"/>
        <w:ind w:left="714"/>
        <w:jc w:val="both"/>
        <w:rPr>
          <w:bCs/>
        </w:rPr>
      </w:pPr>
    </w:p>
    <w:p w14:paraId="1369090F" w14:textId="77777777" w:rsidR="001D410A" w:rsidRPr="003A4B5A" w:rsidRDefault="001D410A" w:rsidP="001D410A">
      <w:pPr>
        <w:jc w:val="both"/>
        <w:rPr>
          <w:b/>
          <w:sz w:val="20"/>
          <w:szCs w:val="20"/>
        </w:rPr>
      </w:pPr>
      <w:r w:rsidRPr="003A4B5A">
        <w:rPr>
          <w:b/>
          <w:sz w:val="20"/>
          <w:szCs w:val="20"/>
        </w:rPr>
        <w:t>INFORMATIVA AI SENSI DEL REGOLAMENTO UE 679/2016 E D.LGS. 196/2003</w:t>
      </w:r>
    </w:p>
    <w:p w14:paraId="3F8D366D" w14:textId="77777777" w:rsidR="001D410A" w:rsidRPr="003A4B5A" w:rsidRDefault="001D410A" w:rsidP="001D410A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A4B5A">
        <w:rPr>
          <w:sz w:val="20"/>
          <w:szCs w:val="20"/>
        </w:rPr>
        <w:t xml:space="preserve">Ai sensi del Reg. UE 2016/679 e del D. Lgs. n. 196 del 30.06.2003, i dati personali forniti per tramite della domanda presentata dai candidati saranno trattati e conservati nel rispetto della vigente normativa per il periodo strettamente necessario all’attività amministrativa correlata. Il titolare del trattamento dei dati è il C.I.S.S.A.C.A. con sede in Alessandria </w:t>
      </w:r>
      <w:r w:rsidRPr="003A4B5A">
        <w:rPr>
          <w:color w:val="000000"/>
          <w:sz w:val="20"/>
          <w:szCs w:val="20"/>
        </w:rPr>
        <w:t xml:space="preserve">(AL), via Galimberti n.2/A. </w:t>
      </w:r>
      <w:r w:rsidRPr="003A4B5A">
        <w:rPr>
          <w:b/>
          <w:bCs/>
          <w:sz w:val="20"/>
          <w:szCs w:val="20"/>
        </w:rPr>
        <w:t xml:space="preserve">I dati di contatto del Titolare del Trattamento sono: mail: </w:t>
      </w:r>
      <w:hyperlink r:id="rId9" w:history="1">
        <w:r w:rsidRPr="003A4B5A">
          <w:rPr>
            <w:rStyle w:val="Collegamentoipertestuale"/>
            <w:b/>
            <w:bCs/>
            <w:sz w:val="20"/>
            <w:szCs w:val="20"/>
          </w:rPr>
          <w:t>info@cissaca.i</w:t>
        </w:r>
        <w:r w:rsidRPr="003A4B5A">
          <w:rPr>
            <w:rStyle w:val="Collegamentoipertestuale"/>
            <w:sz w:val="20"/>
            <w:szCs w:val="20"/>
          </w:rPr>
          <w:t>t</w:t>
        </w:r>
      </w:hyperlink>
      <w:r w:rsidRPr="003A4B5A">
        <w:rPr>
          <w:sz w:val="20"/>
          <w:szCs w:val="20"/>
        </w:rPr>
        <w:t xml:space="preserve">; </w:t>
      </w:r>
      <w:proofErr w:type="spellStart"/>
      <w:r w:rsidRPr="003A4B5A">
        <w:rPr>
          <w:sz w:val="20"/>
          <w:szCs w:val="20"/>
        </w:rPr>
        <w:t>tel</w:t>
      </w:r>
      <w:proofErr w:type="spellEnd"/>
      <w:r w:rsidRPr="003A4B5A">
        <w:rPr>
          <w:sz w:val="20"/>
          <w:szCs w:val="20"/>
        </w:rPr>
        <w:t>: 0131/229711</w:t>
      </w:r>
      <w:r w:rsidRPr="003A4B5A">
        <w:rPr>
          <w:color w:val="000000"/>
          <w:sz w:val="20"/>
          <w:szCs w:val="20"/>
        </w:rPr>
        <w:t>.</w:t>
      </w:r>
    </w:p>
    <w:p w14:paraId="276DD35C" w14:textId="77777777" w:rsidR="001D410A" w:rsidRPr="003A4B5A" w:rsidRDefault="001D410A" w:rsidP="001D410A">
      <w:pPr>
        <w:jc w:val="both"/>
        <w:rPr>
          <w:color w:val="000000"/>
          <w:sz w:val="20"/>
          <w:szCs w:val="20"/>
          <w:shd w:val="clear" w:color="auto" w:fill="FFFFFF"/>
        </w:rPr>
      </w:pPr>
      <w:r w:rsidRPr="003A4B5A">
        <w:rPr>
          <w:sz w:val="20"/>
          <w:szCs w:val="20"/>
        </w:rPr>
        <w:t xml:space="preserve">I dati di contatto del Responsabile della protezione dei dati sono: </w:t>
      </w:r>
      <w:r w:rsidRPr="003A4B5A">
        <w:rPr>
          <w:color w:val="000000"/>
          <w:sz w:val="20"/>
          <w:szCs w:val="20"/>
          <w:shd w:val="clear" w:color="auto" w:fill="FFFFFF"/>
        </w:rPr>
        <w:t>Avv. Luca Trovato, via Principi d’</w:t>
      </w:r>
      <w:proofErr w:type="spellStart"/>
      <w:r w:rsidRPr="003A4B5A">
        <w:rPr>
          <w:color w:val="000000"/>
          <w:sz w:val="20"/>
          <w:szCs w:val="20"/>
          <w:shd w:val="clear" w:color="auto" w:fill="FFFFFF"/>
        </w:rPr>
        <w:t>Acaja</w:t>
      </w:r>
      <w:proofErr w:type="spellEnd"/>
      <w:r w:rsidRPr="003A4B5A">
        <w:rPr>
          <w:color w:val="000000"/>
          <w:sz w:val="20"/>
          <w:szCs w:val="20"/>
          <w:shd w:val="clear" w:color="auto" w:fill="FFFFFF"/>
        </w:rPr>
        <w:t xml:space="preserve"> n.20, Torino (TO), CAP 10138 – mail: </w:t>
      </w:r>
      <w:hyperlink r:id="rId10" w:history="1">
        <w:r w:rsidRPr="003A4B5A">
          <w:rPr>
            <w:rStyle w:val="Collegamentoipertestuale"/>
            <w:sz w:val="20"/>
            <w:szCs w:val="20"/>
            <w:shd w:val="clear" w:color="auto" w:fill="FFFFFF"/>
          </w:rPr>
          <w:t>studiolegaletl@gmail.com</w:t>
        </w:r>
      </w:hyperlink>
      <w:r w:rsidRPr="003A4B5A">
        <w:rPr>
          <w:color w:val="000000"/>
          <w:sz w:val="20"/>
          <w:szCs w:val="20"/>
          <w:shd w:val="clear" w:color="auto" w:fill="FFFFFF"/>
        </w:rPr>
        <w:t>.</w:t>
      </w:r>
    </w:p>
    <w:p w14:paraId="3B522925" w14:textId="77777777" w:rsidR="001D410A" w:rsidRPr="003A4B5A" w:rsidRDefault="001D410A" w:rsidP="001D410A">
      <w:pPr>
        <w:jc w:val="both"/>
        <w:rPr>
          <w:sz w:val="20"/>
          <w:szCs w:val="20"/>
        </w:rPr>
      </w:pPr>
      <w:r w:rsidRPr="003A4B5A">
        <w:rPr>
          <w:sz w:val="20"/>
          <w:szCs w:val="20"/>
        </w:rPr>
        <w:lastRenderedPageBreak/>
        <w:t xml:space="preserve">Il trattamento dei dati personali raccolti viene effettuato per finalità connesse alla gestione della selezione e dei comunicati al personale coinvolto nel procedimento di competenza. Gli stessi saranno trattati anche successivamente all’eventuale instaurazione dell’incarico per le finalità inerenti la gestione del rapporto medesimo (ai sensi dell’art. 6 del Regolamento UE 2016/679). I dati raccolti: </w:t>
      </w:r>
    </w:p>
    <w:p w14:paraId="5A01372C" w14:textId="77777777" w:rsidR="001D410A" w:rsidRPr="003A4B5A" w:rsidRDefault="001D410A" w:rsidP="001D410A">
      <w:pPr>
        <w:jc w:val="both"/>
        <w:rPr>
          <w:sz w:val="20"/>
          <w:szCs w:val="20"/>
        </w:rPr>
      </w:pPr>
      <w:r w:rsidRPr="003A4B5A">
        <w:rPr>
          <w:sz w:val="20"/>
          <w:szCs w:val="20"/>
        </w:rPr>
        <w:sym w:font="Symbol" w:char="F0B7"/>
      </w:r>
      <w:r w:rsidRPr="003A4B5A">
        <w:rPr>
          <w:sz w:val="20"/>
          <w:szCs w:val="20"/>
        </w:rPr>
        <w:t xml:space="preserve"> saranno trattati da personale del consorzio appositamente autorizzato </w:t>
      </w:r>
      <w:r w:rsidRPr="003A4B5A">
        <w:rPr>
          <w:color w:val="000000"/>
          <w:sz w:val="20"/>
          <w:szCs w:val="20"/>
          <w:shd w:val="clear" w:color="auto" w:fill="FFFFFF"/>
        </w:rPr>
        <w:t>con strumenti automatizzati e analogici per il tempo strettamente necessario a conseguire gli scopi per cui sono raccolti</w:t>
      </w:r>
      <w:r w:rsidRPr="003A4B5A">
        <w:rPr>
          <w:sz w:val="20"/>
          <w:szCs w:val="20"/>
        </w:rPr>
        <w:t xml:space="preserve">; </w:t>
      </w:r>
    </w:p>
    <w:p w14:paraId="7BAE7ECE" w14:textId="77777777" w:rsidR="001D410A" w:rsidRPr="003A4B5A" w:rsidRDefault="001D410A" w:rsidP="001D410A">
      <w:pPr>
        <w:jc w:val="both"/>
        <w:rPr>
          <w:sz w:val="20"/>
          <w:szCs w:val="20"/>
        </w:rPr>
      </w:pPr>
      <w:r w:rsidRPr="003A4B5A">
        <w:rPr>
          <w:sz w:val="20"/>
          <w:szCs w:val="20"/>
        </w:rPr>
        <w:sym w:font="Symbol" w:char="F0B7"/>
      </w:r>
      <w:r w:rsidRPr="003A4B5A">
        <w:rPr>
          <w:sz w:val="20"/>
          <w:szCs w:val="20"/>
        </w:rPr>
        <w:t xml:space="preserve"> saranno soggetti a comunicazione ad altri titolari esclusivamente in adempimento ad obblighi previsti dalla legge o da regolamenti e non sono soggetti a trasferimento a paesi terzi; </w:t>
      </w:r>
    </w:p>
    <w:p w14:paraId="70438D49" w14:textId="77777777" w:rsidR="001D410A" w:rsidRPr="003A4B5A" w:rsidRDefault="001D410A" w:rsidP="001D410A">
      <w:pPr>
        <w:jc w:val="both"/>
        <w:rPr>
          <w:color w:val="000000"/>
          <w:sz w:val="20"/>
          <w:szCs w:val="20"/>
        </w:rPr>
      </w:pPr>
      <w:r w:rsidRPr="003A4B5A">
        <w:rPr>
          <w:sz w:val="20"/>
          <w:szCs w:val="20"/>
        </w:rPr>
        <w:sym w:font="Symbol" w:char="F0B7"/>
      </w:r>
      <w:r w:rsidRPr="003A4B5A">
        <w:rPr>
          <w:sz w:val="20"/>
          <w:szCs w:val="20"/>
        </w:rPr>
        <w:t xml:space="preserve"> verranno conservati per il tempo necessario all’espletamento delle finalità indicate. Il conferimento dei dati è obbligatorio ai fini della valutazione dei requisiti di partecipazione, pena l’esclusione dalla procedura di selezione. Il candidato potrà far valere i suoi diritti di accesso, rettifica, cancellazione e limitazione al trattamento nei casi previsti dalla normativa vigente. Ha inoltre diritto di proporre reclamo all’Autorità Garante per la Privacy.</w:t>
      </w:r>
    </w:p>
    <w:p w14:paraId="6A900B73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33142434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26BDA82C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54E96C2F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19E83CDD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>Luogo…………………, data ………………………</w:t>
      </w:r>
    </w:p>
    <w:p w14:paraId="7D73B270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5A916FD1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187B8BF4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56B4E01D" w14:textId="77777777" w:rsidR="001D410A" w:rsidRPr="003A4B5A" w:rsidRDefault="001D410A" w:rsidP="001D410A">
      <w:pPr>
        <w:autoSpaceDE w:val="0"/>
        <w:autoSpaceDN w:val="0"/>
        <w:adjustRightInd w:val="0"/>
        <w:jc w:val="both"/>
        <w:rPr>
          <w:bCs/>
        </w:rPr>
      </w:pPr>
    </w:p>
    <w:p w14:paraId="74069585" w14:textId="77777777" w:rsidR="001D410A" w:rsidRDefault="001D410A" w:rsidP="001D410A">
      <w:pPr>
        <w:autoSpaceDE w:val="0"/>
        <w:autoSpaceDN w:val="0"/>
        <w:adjustRightInd w:val="0"/>
        <w:jc w:val="both"/>
        <w:rPr>
          <w:bCs/>
        </w:rPr>
      </w:pP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</w:r>
      <w:r w:rsidRPr="003A4B5A">
        <w:rPr>
          <w:bCs/>
        </w:rPr>
        <w:tab/>
        <w:t xml:space="preserve">         FIRMA</w:t>
      </w:r>
      <w:r>
        <w:rPr>
          <w:bCs/>
        </w:rPr>
        <w:t xml:space="preserve"> </w:t>
      </w:r>
    </w:p>
    <w:p w14:paraId="3BA2F91E" w14:textId="77777777" w:rsidR="001D410A" w:rsidRDefault="001D410A" w:rsidP="001D410A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………………………. </w:t>
      </w:r>
    </w:p>
    <w:p w14:paraId="7933F401" w14:textId="77777777" w:rsidR="00F4764F" w:rsidRDefault="00F4764F"/>
    <w:sectPr w:rsidR="00F4764F" w:rsidSect="00DC18A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135" w:right="737" w:bottom="1560" w:left="737" w:header="709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C64D2" w14:textId="77777777" w:rsidR="00A33588" w:rsidRDefault="00A33588">
      <w:r>
        <w:separator/>
      </w:r>
    </w:p>
  </w:endnote>
  <w:endnote w:type="continuationSeparator" w:id="0">
    <w:p w14:paraId="1C7C5E56" w14:textId="77777777" w:rsidR="00A33588" w:rsidRDefault="00A33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E3FFD" w14:textId="388CEC2F" w:rsidR="00D87AC9" w:rsidRPr="00F530DE" w:rsidRDefault="00D87AC9" w:rsidP="00BA1241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51B3A" w14:textId="77777777" w:rsidR="00A33588" w:rsidRDefault="00A33588">
      <w:r>
        <w:separator/>
      </w:r>
    </w:p>
  </w:footnote>
  <w:footnote w:type="continuationSeparator" w:id="0">
    <w:p w14:paraId="0EE6A8B6" w14:textId="77777777" w:rsidR="00A33588" w:rsidRDefault="00A33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689AD" w14:textId="389314F0" w:rsidR="00FF367E" w:rsidRDefault="00000000">
    <w:pPr>
      <w:pStyle w:val="Intestazione"/>
    </w:pPr>
    <w:r>
      <w:rPr>
        <w:noProof/>
      </w:rPr>
      <w:pict w14:anchorId="46229AA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7158251" o:spid="_x0000_s1026" type="#_x0000_t136" style="position:absolute;margin-left:0;margin-top:0;width:622.2pt;height:113.1pt;rotation:315;z-index:-251655168;mso-position-horizontal:center;mso-position-horizontal-relative:margin;mso-position-vertical:center;mso-position-vertical-relative:margin" o:allowincell="f" fillcolor="#7f7f7f [1612]" stroked="f">
          <v:textpath style="font-family:&quot;Times New Roman&quot;;font-size:1pt" string="FAC-SIMI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F0DE" w14:textId="187AF242" w:rsidR="00FF367E" w:rsidRDefault="00000000">
    <w:pPr>
      <w:pStyle w:val="Intestazione"/>
    </w:pPr>
    <w:r>
      <w:rPr>
        <w:noProof/>
      </w:rPr>
      <w:pict w14:anchorId="32B9AEF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7158252" o:spid="_x0000_s1027" type="#_x0000_t136" style="position:absolute;margin-left:0;margin-top:0;width:635.5pt;height:113.1pt;rotation:315;z-index:-251653120;mso-position-horizontal:center;mso-position-horizontal-relative:margin;mso-position-vertical:center;mso-position-vertical-relative:margin" o:allowincell="f" fillcolor="#7f7f7f [1612]" stroked="f">
          <v:textpath style="font-family:&quot;Times New Roman&quot;;font-size:1pt" string="FAC-SIMIL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20122" w14:textId="5B540A94" w:rsidR="00FF367E" w:rsidRDefault="00000000">
    <w:pPr>
      <w:pStyle w:val="Intestazione"/>
    </w:pPr>
    <w:r>
      <w:rPr>
        <w:noProof/>
      </w:rPr>
      <w:pict w14:anchorId="665163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7158250" o:spid="_x0000_s1025" type="#_x0000_t136" style="position:absolute;margin-left:0;margin-top:0;width:622.2pt;height:113.1pt;rotation:315;z-index:-251657216;mso-position-horizontal:center;mso-position-horizontal-relative:margin;mso-position-vertical:center;mso-position-vertical-relative:margin" o:allowincell="f" fillcolor="#7f7f7f [1612]" stroked="f">
          <v:textpath style="font-family:&quot;Times New Roman&quot;;font-size:1pt" string="FAC-SIMI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333E0"/>
    <w:multiLevelType w:val="hybridMultilevel"/>
    <w:tmpl w:val="23ACCE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73410"/>
    <w:multiLevelType w:val="hybridMultilevel"/>
    <w:tmpl w:val="CE0E654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423DE"/>
    <w:multiLevelType w:val="hybridMultilevel"/>
    <w:tmpl w:val="9A8448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973DE"/>
    <w:multiLevelType w:val="hybridMultilevel"/>
    <w:tmpl w:val="DBF84110"/>
    <w:lvl w:ilvl="0" w:tplc="E83CC9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2873531">
    <w:abstractNumId w:val="3"/>
  </w:num>
  <w:num w:numId="2" w16cid:durableId="991298777">
    <w:abstractNumId w:val="1"/>
  </w:num>
  <w:num w:numId="3" w16cid:durableId="668750984">
    <w:abstractNumId w:val="0"/>
  </w:num>
  <w:num w:numId="4" w16cid:durableId="801004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10A"/>
    <w:rsid w:val="00026A69"/>
    <w:rsid w:val="000C1B64"/>
    <w:rsid w:val="000F20B6"/>
    <w:rsid w:val="000F664C"/>
    <w:rsid w:val="00104A73"/>
    <w:rsid w:val="0011625E"/>
    <w:rsid w:val="00147769"/>
    <w:rsid w:val="00154893"/>
    <w:rsid w:val="00187CD0"/>
    <w:rsid w:val="00194C80"/>
    <w:rsid w:val="001A58ED"/>
    <w:rsid w:val="001D410A"/>
    <w:rsid w:val="0021022C"/>
    <w:rsid w:val="0026330B"/>
    <w:rsid w:val="00294809"/>
    <w:rsid w:val="003B2C4B"/>
    <w:rsid w:val="003F41A6"/>
    <w:rsid w:val="00402909"/>
    <w:rsid w:val="005F0AAA"/>
    <w:rsid w:val="00614E60"/>
    <w:rsid w:val="006D1C85"/>
    <w:rsid w:val="00720ECF"/>
    <w:rsid w:val="007737D9"/>
    <w:rsid w:val="0091765B"/>
    <w:rsid w:val="00950B0B"/>
    <w:rsid w:val="00A02E45"/>
    <w:rsid w:val="00A11132"/>
    <w:rsid w:val="00A33588"/>
    <w:rsid w:val="00A42440"/>
    <w:rsid w:val="00A97AAA"/>
    <w:rsid w:val="00AB6EED"/>
    <w:rsid w:val="00B5132F"/>
    <w:rsid w:val="00BA7703"/>
    <w:rsid w:val="00C55800"/>
    <w:rsid w:val="00CB3906"/>
    <w:rsid w:val="00CC7CAA"/>
    <w:rsid w:val="00CE5AC1"/>
    <w:rsid w:val="00D547AC"/>
    <w:rsid w:val="00D87AC9"/>
    <w:rsid w:val="00D90E45"/>
    <w:rsid w:val="00DC18AA"/>
    <w:rsid w:val="00E27B1A"/>
    <w:rsid w:val="00E56998"/>
    <w:rsid w:val="00E66DD0"/>
    <w:rsid w:val="00F4764F"/>
    <w:rsid w:val="00F563F6"/>
    <w:rsid w:val="00F86F50"/>
    <w:rsid w:val="00F8783E"/>
    <w:rsid w:val="00FE6CB6"/>
    <w:rsid w:val="00FF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0F164"/>
  <w15:chartTrackingRefBased/>
  <w15:docId w15:val="{7829F6BE-4853-44BA-8FA1-1F70EB2F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4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1D410A"/>
    <w:rPr>
      <w:color w:val="0000FF"/>
      <w:u w:val="single"/>
    </w:rPr>
  </w:style>
  <w:style w:type="paragraph" w:styleId="Pidipagina">
    <w:name w:val="footer"/>
    <w:basedOn w:val="Normale"/>
    <w:link w:val="PidipaginaCarattere"/>
    <w:semiHidden/>
    <w:rsid w:val="001D410A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semiHidden/>
    <w:rsid w:val="001D410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1D41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1D410A"/>
    <w:pPr>
      <w:spacing w:before="100" w:beforeAutospacing="1" w:after="100" w:afterAutospacing="1"/>
    </w:pPr>
  </w:style>
  <w:style w:type="paragraph" w:styleId="Intestazione">
    <w:name w:val="header"/>
    <w:basedOn w:val="Normale"/>
    <w:link w:val="IntestazioneCarattere"/>
    <w:uiPriority w:val="99"/>
    <w:unhideWhenUsed/>
    <w:rsid w:val="00FF367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367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ssaca@pec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tudiolegaletl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issaca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09E0A-F9A0-4151-B52B-7B07B40B5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1067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Caneva</dc:creator>
  <cp:keywords/>
  <dc:description/>
  <cp:lastModifiedBy>Monica Robiglio</cp:lastModifiedBy>
  <cp:revision>4</cp:revision>
  <dcterms:created xsi:type="dcterms:W3CDTF">2026-04-07T12:27:00Z</dcterms:created>
  <dcterms:modified xsi:type="dcterms:W3CDTF">2026-04-10T09:25:00Z</dcterms:modified>
</cp:coreProperties>
</file>